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D5D0" w14:textId="1B38C937" w:rsidR="00186330" w:rsidRDefault="009355F6" w:rsidP="00186330">
      <w:pPr>
        <w:jc w:val="center"/>
        <w:rPr>
          <w:lang w:val="da-DK"/>
        </w:rPr>
      </w:pPr>
      <w:r w:rsidRPr="00186330">
        <w:rPr>
          <w:lang w:val="da-DK"/>
        </w:rPr>
        <w:t xml:space="preserve">Referat </w:t>
      </w:r>
      <w:proofErr w:type="spellStart"/>
      <w:r w:rsidRPr="00186330">
        <w:rPr>
          <w:lang w:val="da-DK"/>
        </w:rPr>
        <w:t>nr</w:t>
      </w:r>
      <w:proofErr w:type="spellEnd"/>
      <w:r w:rsidRPr="00186330">
        <w:rPr>
          <w:lang w:val="da-DK"/>
        </w:rPr>
        <w:t xml:space="preserve"> 1</w:t>
      </w:r>
    </w:p>
    <w:p w14:paraId="2531288B" w14:textId="28217FA0" w:rsidR="00EE7D39" w:rsidRPr="00186330" w:rsidRDefault="00224C12" w:rsidP="00186330">
      <w:pPr>
        <w:jc w:val="center"/>
        <w:rPr>
          <w:lang w:val="da-DK"/>
        </w:rPr>
      </w:pPr>
      <w:r>
        <w:rPr>
          <w:lang w:val="da-DK"/>
        </w:rPr>
        <w:t xml:space="preserve">Foreningen </w:t>
      </w:r>
      <w:r w:rsidRPr="00186330">
        <w:rPr>
          <w:lang w:val="da-DK"/>
        </w:rPr>
        <w:t>Veteranhjem København</w:t>
      </w:r>
      <w:r w:rsidRPr="00186330">
        <w:rPr>
          <w:lang w:val="da-DK"/>
        </w:rPr>
        <w:t xml:space="preserve"> </w:t>
      </w:r>
      <w:r>
        <w:rPr>
          <w:lang w:val="da-DK"/>
        </w:rPr>
        <w:t>k</w:t>
      </w:r>
      <w:r w:rsidR="00186330" w:rsidRPr="00186330">
        <w:rPr>
          <w:lang w:val="da-DK"/>
        </w:rPr>
        <w:t>onstituerende bestyrelsesmøde</w:t>
      </w:r>
    </w:p>
    <w:p w14:paraId="7E6B0F1F" w14:textId="77777777" w:rsidR="00186330" w:rsidRDefault="00186330">
      <w:pPr>
        <w:rPr>
          <w:lang w:val="da-DK"/>
        </w:rPr>
      </w:pPr>
    </w:p>
    <w:p w14:paraId="6707C1AD" w14:textId="554620F4" w:rsidR="009355F6" w:rsidRPr="00186330" w:rsidRDefault="009355F6">
      <w:pPr>
        <w:rPr>
          <w:lang w:val="da-DK"/>
        </w:rPr>
      </w:pPr>
      <w:r w:rsidRPr="00186330">
        <w:rPr>
          <w:lang w:val="da-DK"/>
        </w:rPr>
        <w:t>Dato 23. maj 2023</w:t>
      </w:r>
    </w:p>
    <w:p w14:paraId="42078BB8" w14:textId="17A31DCF" w:rsidR="009355F6" w:rsidRPr="00186330" w:rsidRDefault="009355F6">
      <w:pPr>
        <w:rPr>
          <w:u w:val="single"/>
          <w:lang w:val="da-DK"/>
        </w:rPr>
      </w:pPr>
      <w:r w:rsidRPr="00186330">
        <w:rPr>
          <w:u w:val="single"/>
          <w:lang w:val="da-DK"/>
        </w:rPr>
        <w:t xml:space="preserve">Konstituering af bestyrelsen efter Ordinær GF den 23. maj 2023 </w:t>
      </w:r>
    </w:p>
    <w:p w14:paraId="183A7FD9" w14:textId="77777777" w:rsidR="009355F6" w:rsidRDefault="009355F6">
      <w:pPr>
        <w:rPr>
          <w:lang w:val="da-DK"/>
        </w:rPr>
      </w:pPr>
    </w:p>
    <w:p w14:paraId="2786B75F" w14:textId="2E7BBED7" w:rsidR="009355F6" w:rsidRDefault="009355F6">
      <w:pPr>
        <w:rPr>
          <w:lang w:val="da-DK"/>
        </w:rPr>
      </w:pPr>
      <w:r>
        <w:rPr>
          <w:lang w:val="da-DK"/>
        </w:rPr>
        <w:t>Efter en veloverstået generalforsamling, konstituerede den nye bestyrelse sig som følger:</w:t>
      </w:r>
    </w:p>
    <w:p w14:paraId="6018EF03" w14:textId="220CDDAA" w:rsidR="009355F6" w:rsidRDefault="009355F6">
      <w:pPr>
        <w:rPr>
          <w:lang w:val="da-DK"/>
        </w:rPr>
      </w:pPr>
      <w:r>
        <w:rPr>
          <w:lang w:val="da-DK"/>
        </w:rPr>
        <w:t xml:space="preserve">Formand: Anne Norderud </w:t>
      </w:r>
    </w:p>
    <w:p w14:paraId="414C28D0" w14:textId="3582C48E" w:rsidR="009355F6" w:rsidRDefault="009355F6">
      <w:pPr>
        <w:rPr>
          <w:lang w:val="da-DK"/>
        </w:rPr>
      </w:pPr>
      <w:r>
        <w:rPr>
          <w:lang w:val="da-DK"/>
        </w:rPr>
        <w:t xml:space="preserve">Næstformand: Martin Juul Christensen </w:t>
      </w:r>
    </w:p>
    <w:p w14:paraId="2E388E57" w14:textId="74BB3D85" w:rsidR="009355F6" w:rsidRDefault="009355F6">
      <w:pPr>
        <w:rPr>
          <w:lang w:val="da-DK"/>
        </w:rPr>
      </w:pPr>
      <w:r>
        <w:rPr>
          <w:lang w:val="da-DK"/>
        </w:rPr>
        <w:t>Bestyrelsesmedlemmer:</w:t>
      </w:r>
    </w:p>
    <w:p w14:paraId="77501C2D" w14:textId="1B2247AF" w:rsidR="009355F6" w:rsidRDefault="009355F6">
      <w:pPr>
        <w:rPr>
          <w:lang w:val="da-DK"/>
        </w:rPr>
      </w:pPr>
      <w:r>
        <w:rPr>
          <w:lang w:val="da-DK"/>
        </w:rPr>
        <w:t xml:space="preserve">Johnny Lambertsen </w:t>
      </w:r>
    </w:p>
    <w:p w14:paraId="55AFB124" w14:textId="6F69C059" w:rsidR="009355F6" w:rsidRPr="00224C12" w:rsidRDefault="009355F6">
      <w:pPr>
        <w:rPr>
          <w:lang w:val="da-DK"/>
        </w:rPr>
      </w:pPr>
      <w:r w:rsidRPr="00224C12">
        <w:rPr>
          <w:lang w:val="da-DK"/>
        </w:rPr>
        <w:t xml:space="preserve">Rene </w:t>
      </w:r>
      <w:r w:rsidR="00FD2E6C" w:rsidRPr="00224C12">
        <w:rPr>
          <w:lang w:val="da-DK"/>
        </w:rPr>
        <w:t>Michael Ankersen</w:t>
      </w:r>
    </w:p>
    <w:p w14:paraId="0484A362" w14:textId="5BA17050" w:rsidR="009355F6" w:rsidRPr="00224C12" w:rsidRDefault="009355F6">
      <w:pPr>
        <w:rPr>
          <w:lang w:val="da-DK"/>
        </w:rPr>
      </w:pPr>
      <w:r w:rsidRPr="00224C12">
        <w:rPr>
          <w:lang w:val="da-DK"/>
        </w:rPr>
        <w:t xml:space="preserve">Kim </w:t>
      </w:r>
      <w:r w:rsidR="00FD2E6C" w:rsidRPr="00224C12">
        <w:rPr>
          <w:lang w:val="da-DK"/>
        </w:rPr>
        <w:t>Ebbe Kristoffersen</w:t>
      </w:r>
    </w:p>
    <w:p w14:paraId="4C8177A7" w14:textId="0FD17C70" w:rsidR="009355F6" w:rsidRPr="00224C12" w:rsidRDefault="009355F6">
      <w:pPr>
        <w:rPr>
          <w:lang w:val="da-DK"/>
        </w:rPr>
      </w:pPr>
      <w:r w:rsidRPr="00224C12">
        <w:rPr>
          <w:lang w:val="da-DK"/>
        </w:rPr>
        <w:t xml:space="preserve">Flemming Mingo </w:t>
      </w:r>
      <w:r w:rsidR="00FD2E6C" w:rsidRPr="00224C12">
        <w:rPr>
          <w:lang w:val="da-DK"/>
        </w:rPr>
        <w:t xml:space="preserve">Michelsen </w:t>
      </w:r>
    </w:p>
    <w:p w14:paraId="4F2A25EA" w14:textId="46A2699A" w:rsidR="009355F6" w:rsidRPr="00224C12" w:rsidRDefault="009355F6">
      <w:pPr>
        <w:rPr>
          <w:lang w:val="da-DK"/>
        </w:rPr>
      </w:pPr>
      <w:r w:rsidRPr="00224C12">
        <w:rPr>
          <w:lang w:val="da-DK"/>
        </w:rPr>
        <w:t xml:space="preserve">Albert Marsling </w:t>
      </w:r>
    </w:p>
    <w:p w14:paraId="00B47797" w14:textId="3E912569" w:rsidR="009355F6" w:rsidRPr="00224C12" w:rsidRDefault="009355F6">
      <w:pPr>
        <w:rPr>
          <w:lang w:val="da-DK"/>
        </w:rPr>
      </w:pPr>
      <w:r w:rsidRPr="00224C12">
        <w:rPr>
          <w:lang w:val="da-DK"/>
        </w:rPr>
        <w:t>Suppleant:</w:t>
      </w:r>
      <w:r w:rsidR="00FD2E6C" w:rsidRPr="00224C12">
        <w:rPr>
          <w:lang w:val="da-DK"/>
        </w:rPr>
        <w:t xml:space="preserve"> </w:t>
      </w:r>
      <w:r w:rsidRPr="00224C12">
        <w:rPr>
          <w:lang w:val="da-DK"/>
        </w:rPr>
        <w:t>Freddy</w:t>
      </w:r>
      <w:r w:rsidR="00FD2E6C" w:rsidRPr="00224C12">
        <w:rPr>
          <w:lang w:val="da-DK"/>
        </w:rPr>
        <w:t xml:space="preserve"> Schou</w:t>
      </w:r>
      <w:r w:rsidRPr="00224C12">
        <w:rPr>
          <w:lang w:val="da-DK"/>
        </w:rPr>
        <w:t xml:space="preserve"> Jensen </w:t>
      </w:r>
    </w:p>
    <w:p w14:paraId="1D197338" w14:textId="77777777" w:rsidR="009355F6" w:rsidRPr="00224C12" w:rsidRDefault="009355F6">
      <w:pPr>
        <w:rPr>
          <w:lang w:val="da-DK"/>
        </w:rPr>
      </w:pPr>
    </w:p>
    <w:p w14:paraId="4A4D8F07" w14:textId="77777777" w:rsidR="00FD2E6C" w:rsidRDefault="009355F6">
      <w:pPr>
        <w:rPr>
          <w:lang w:val="da-DK"/>
        </w:rPr>
      </w:pPr>
      <w:r w:rsidRPr="009355F6">
        <w:rPr>
          <w:lang w:val="da-DK"/>
        </w:rPr>
        <w:t xml:space="preserve">Det blev besluttet </w:t>
      </w:r>
      <w:r>
        <w:rPr>
          <w:lang w:val="da-DK"/>
        </w:rPr>
        <w:t xml:space="preserve">fremadrettet at bestyrelsesmøder </w:t>
      </w:r>
      <w:r w:rsidR="00FD2E6C">
        <w:rPr>
          <w:lang w:val="da-DK"/>
        </w:rPr>
        <w:t>afholdes</w:t>
      </w:r>
      <w:r>
        <w:rPr>
          <w:lang w:val="da-DK"/>
        </w:rPr>
        <w:t xml:space="preserve"> den første onsdag i hver måned</w:t>
      </w:r>
      <w:r w:rsidR="00FD2E6C">
        <w:rPr>
          <w:lang w:val="da-DK"/>
        </w:rPr>
        <w:t xml:space="preserve">, næste møde er således den 7. juni 2023, </w:t>
      </w:r>
      <w:proofErr w:type="spellStart"/>
      <w:r w:rsidR="00FD2E6C">
        <w:rPr>
          <w:lang w:val="da-DK"/>
        </w:rPr>
        <w:t>kl</w:t>
      </w:r>
      <w:proofErr w:type="spellEnd"/>
      <w:r w:rsidR="00FD2E6C">
        <w:rPr>
          <w:lang w:val="da-DK"/>
        </w:rPr>
        <w:t xml:space="preserve"> 19:00 på VHK.</w:t>
      </w:r>
    </w:p>
    <w:p w14:paraId="4A3D10D7" w14:textId="77777777" w:rsidR="00FD2E6C" w:rsidRDefault="00FD2E6C">
      <w:pPr>
        <w:rPr>
          <w:lang w:val="da-DK"/>
        </w:rPr>
      </w:pPr>
    </w:p>
    <w:p w14:paraId="149DF2DF" w14:textId="5EB0BCAB" w:rsidR="00FD2E6C" w:rsidRDefault="00FD2E6C">
      <w:pPr>
        <w:rPr>
          <w:lang w:val="da-DK"/>
        </w:rPr>
      </w:pPr>
      <w:r>
        <w:rPr>
          <w:lang w:val="da-DK"/>
        </w:rPr>
        <w:t xml:space="preserve">På bestyrelsens vegne </w:t>
      </w:r>
      <w:r w:rsidR="00186330">
        <w:rPr>
          <w:lang w:val="da-DK"/>
        </w:rPr>
        <w:t>Frederiksberg den 23. maj 2023</w:t>
      </w:r>
    </w:p>
    <w:p w14:paraId="1D69072D" w14:textId="77777777" w:rsidR="00186330" w:rsidRDefault="00186330">
      <w:pPr>
        <w:rPr>
          <w:lang w:val="da-DK"/>
        </w:rPr>
      </w:pPr>
    </w:p>
    <w:p w14:paraId="30FCC14C" w14:textId="587D1415" w:rsidR="00186330" w:rsidRDefault="00186330" w:rsidP="00186330">
      <w:pPr>
        <w:spacing w:after="0"/>
        <w:rPr>
          <w:lang w:val="da-DK"/>
        </w:rPr>
      </w:pPr>
      <w:r>
        <w:rPr>
          <w:lang w:val="da-DK"/>
        </w:rPr>
        <w:t xml:space="preserve">Anne Norderud </w:t>
      </w:r>
    </w:p>
    <w:p w14:paraId="0F25943C" w14:textId="76AD7876" w:rsidR="00186330" w:rsidRDefault="00186330" w:rsidP="00186330">
      <w:pPr>
        <w:spacing w:after="0"/>
        <w:rPr>
          <w:lang w:val="da-DK"/>
        </w:rPr>
      </w:pPr>
      <w:r>
        <w:rPr>
          <w:lang w:val="da-DK"/>
        </w:rPr>
        <w:t xml:space="preserve">Formand </w:t>
      </w:r>
    </w:p>
    <w:p w14:paraId="0463E17B" w14:textId="1C74DC88" w:rsidR="009355F6" w:rsidRDefault="00FD2E6C" w:rsidP="00186330">
      <w:pPr>
        <w:spacing w:after="0"/>
        <w:rPr>
          <w:lang w:val="da-DK"/>
        </w:rPr>
      </w:pPr>
      <w:r>
        <w:rPr>
          <w:lang w:val="da-DK"/>
        </w:rPr>
        <w:t xml:space="preserve"> </w:t>
      </w:r>
    </w:p>
    <w:p w14:paraId="0E7DD49E" w14:textId="77777777" w:rsidR="009355F6" w:rsidRDefault="009355F6" w:rsidP="00186330">
      <w:pPr>
        <w:spacing w:after="0"/>
        <w:rPr>
          <w:lang w:val="da-DK"/>
        </w:rPr>
      </w:pPr>
    </w:p>
    <w:p w14:paraId="515EE6C0" w14:textId="77777777" w:rsidR="009355F6" w:rsidRDefault="009355F6" w:rsidP="00186330">
      <w:pPr>
        <w:spacing w:after="0"/>
        <w:rPr>
          <w:lang w:val="da-DK"/>
        </w:rPr>
      </w:pPr>
    </w:p>
    <w:p w14:paraId="36C7AD86" w14:textId="77777777" w:rsidR="009355F6" w:rsidRPr="009355F6" w:rsidRDefault="009355F6" w:rsidP="00186330">
      <w:pPr>
        <w:spacing w:after="0"/>
        <w:rPr>
          <w:lang w:val="da-DK"/>
        </w:rPr>
      </w:pPr>
    </w:p>
    <w:p w14:paraId="4C15F57D" w14:textId="77777777" w:rsidR="009355F6" w:rsidRPr="009355F6" w:rsidRDefault="009355F6" w:rsidP="00186330">
      <w:pPr>
        <w:spacing w:after="0"/>
        <w:rPr>
          <w:lang w:val="da-DK"/>
        </w:rPr>
      </w:pPr>
    </w:p>
    <w:p w14:paraId="3C2669B6" w14:textId="77777777" w:rsidR="009355F6" w:rsidRPr="009355F6" w:rsidRDefault="009355F6" w:rsidP="00186330">
      <w:pPr>
        <w:spacing w:after="0"/>
        <w:rPr>
          <w:lang w:val="da-DK"/>
        </w:rPr>
      </w:pPr>
    </w:p>
    <w:sectPr w:rsidR="009355F6" w:rsidRPr="009355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A1B6" w14:textId="77777777" w:rsidR="00747F95" w:rsidRDefault="00747F95" w:rsidP="00231EBA">
      <w:pPr>
        <w:spacing w:after="0" w:line="240" w:lineRule="auto"/>
      </w:pPr>
      <w:r>
        <w:separator/>
      </w:r>
    </w:p>
  </w:endnote>
  <w:endnote w:type="continuationSeparator" w:id="0">
    <w:p w14:paraId="1004E4E7" w14:textId="77777777" w:rsidR="00747F95" w:rsidRDefault="00747F95" w:rsidP="0023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5460" w14:textId="77777777" w:rsidR="00231EBA" w:rsidRDefault="00231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9DD1" w14:textId="77777777" w:rsidR="00231EBA" w:rsidRDefault="00231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82EC" w14:textId="77777777" w:rsidR="00231EBA" w:rsidRDefault="00231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53C2" w14:textId="77777777" w:rsidR="00747F95" w:rsidRDefault="00747F95" w:rsidP="00231EBA">
      <w:pPr>
        <w:spacing w:after="0" w:line="240" w:lineRule="auto"/>
      </w:pPr>
      <w:r>
        <w:separator/>
      </w:r>
    </w:p>
  </w:footnote>
  <w:footnote w:type="continuationSeparator" w:id="0">
    <w:p w14:paraId="30AB3216" w14:textId="77777777" w:rsidR="00747F95" w:rsidRDefault="00747F95" w:rsidP="00231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9721" w14:textId="77777777" w:rsidR="00231EBA" w:rsidRDefault="00231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8103" w14:textId="4B62E347" w:rsidR="00231EBA" w:rsidRDefault="00231EBA" w:rsidP="00231EBA">
    <w:pPr>
      <w:pStyle w:val="Header"/>
      <w:jc w:val="right"/>
    </w:pPr>
    <w:r>
      <w:rPr>
        <w:noProof/>
        <w:color w:val="000000"/>
        <w:lang w:val="da-DK" w:eastAsia="da-DK"/>
      </w:rPr>
      <w:drawing>
        <wp:inline distT="0" distB="0" distL="0" distR="0" wp14:anchorId="21366034" wp14:editId="170981D9">
          <wp:extent cx="1626606" cy="609600"/>
          <wp:effectExtent l="0" t="0" r="0" b="0"/>
          <wp:docPr id="40038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804" cy="61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C8178E" w14:textId="77777777" w:rsidR="00231EBA" w:rsidRDefault="00231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49F0" w14:textId="77777777" w:rsidR="00231EBA" w:rsidRDefault="00231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F6"/>
    <w:rsid w:val="00186330"/>
    <w:rsid w:val="00224C12"/>
    <w:rsid w:val="00231EBA"/>
    <w:rsid w:val="00260256"/>
    <w:rsid w:val="00747F95"/>
    <w:rsid w:val="009355F6"/>
    <w:rsid w:val="00CB1ACC"/>
    <w:rsid w:val="00EE7D39"/>
    <w:rsid w:val="00F01B33"/>
    <w:rsid w:val="00F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49953"/>
  <w15:chartTrackingRefBased/>
  <w15:docId w15:val="{2837226F-8D9E-408C-8918-A477D64B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EBA"/>
  </w:style>
  <w:style w:type="paragraph" w:styleId="Footer">
    <w:name w:val="footer"/>
    <w:basedOn w:val="Normal"/>
    <w:link w:val="FooterChar"/>
    <w:uiPriority w:val="99"/>
    <w:unhideWhenUsed/>
    <w:rsid w:val="00231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84B7.8D12EE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Norderud</dc:creator>
  <cp:keywords/>
  <dc:description/>
  <cp:lastModifiedBy>Anne Norderud</cp:lastModifiedBy>
  <cp:revision>3</cp:revision>
  <dcterms:created xsi:type="dcterms:W3CDTF">2023-06-07T07:17:00Z</dcterms:created>
  <dcterms:modified xsi:type="dcterms:W3CDTF">2023-06-07T21:04:00Z</dcterms:modified>
</cp:coreProperties>
</file>